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45EC" w14:textId="241B19D5" w:rsidR="004F4F8E" w:rsidRDefault="004F4F8E" w:rsidP="004F4F8E">
      <w:pPr>
        <w:spacing w:line="480" w:lineRule="auto"/>
      </w:pPr>
      <w:r>
        <w:t>Dragi vjeroučenici,</w:t>
      </w:r>
    </w:p>
    <w:p w14:paraId="3EBAB98D" w14:textId="2AF87284" w:rsidR="004F4F8E" w:rsidRDefault="004F4F8E" w:rsidP="004F4F8E">
      <w:pPr>
        <w:spacing w:line="480" w:lineRule="auto"/>
      </w:pPr>
      <w:r>
        <w:t>molimo</w:t>
      </w:r>
    </w:p>
    <w:p w14:paraId="5D3AD208" w14:textId="5E289DBA" w:rsidR="004F4F8E" w:rsidRDefault="004F4F8E" w:rsidP="004F4F8E">
      <w:pPr>
        <w:spacing w:after="0" w:line="240" w:lineRule="auto"/>
      </w:pPr>
      <w:r>
        <w:t>Pod obranu se tvoju utječemo sveta Bogorodice</w:t>
      </w:r>
    </w:p>
    <w:p w14:paraId="5737E16E" w14:textId="20E87C98" w:rsidR="004F4F8E" w:rsidRDefault="004F4F8E" w:rsidP="004F4F8E">
      <w:pPr>
        <w:spacing w:after="0" w:line="240" w:lineRule="auto"/>
      </w:pPr>
      <w:r>
        <w:t>ne odbij nam molbe u potrebama našim</w:t>
      </w:r>
    </w:p>
    <w:p w14:paraId="0864EFA3" w14:textId="3E245F53" w:rsidR="004F4F8E" w:rsidRDefault="004F4F8E" w:rsidP="004F4F8E">
      <w:pPr>
        <w:spacing w:after="0" w:line="240" w:lineRule="auto"/>
      </w:pPr>
      <w:r>
        <w:t xml:space="preserve">nego nas od svih pobigli uvijek oslobodi. </w:t>
      </w:r>
    </w:p>
    <w:p w14:paraId="63970CB6" w14:textId="7799968D" w:rsidR="004F4F8E" w:rsidRDefault="004F4F8E" w:rsidP="004F4F8E">
      <w:pPr>
        <w:spacing w:after="0" w:line="240" w:lineRule="auto"/>
      </w:pPr>
      <w:r>
        <w:t>Djevice slavna i blagoslovljena,</w:t>
      </w:r>
    </w:p>
    <w:p w14:paraId="5A319888" w14:textId="0BC1CD56" w:rsidR="004F4F8E" w:rsidRDefault="004F4F8E" w:rsidP="004F4F8E">
      <w:pPr>
        <w:spacing w:after="0" w:line="240" w:lineRule="auto"/>
      </w:pPr>
      <w:r>
        <w:t xml:space="preserve">Gospođo naša, </w:t>
      </w:r>
    </w:p>
    <w:p w14:paraId="24EF1437" w14:textId="7FFC98DC" w:rsidR="004F4F8E" w:rsidRDefault="004F4F8E" w:rsidP="004F4F8E">
      <w:pPr>
        <w:spacing w:after="0" w:line="240" w:lineRule="auto"/>
      </w:pPr>
      <w:r>
        <w:t>Posrednice naša</w:t>
      </w:r>
    </w:p>
    <w:p w14:paraId="188138F8" w14:textId="21AA2941" w:rsidR="004F4F8E" w:rsidRDefault="004F4F8E" w:rsidP="004F4F8E">
      <w:pPr>
        <w:spacing w:after="0" w:line="240" w:lineRule="auto"/>
      </w:pPr>
      <w:r>
        <w:t xml:space="preserve">Zagovornice naša. </w:t>
      </w:r>
    </w:p>
    <w:p w14:paraId="17FD6C92" w14:textId="585CD09E" w:rsidR="004F4F8E" w:rsidRDefault="004F4F8E" w:rsidP="004F4F8E">
      <w:pPr>
        <w:spacing w:after="0" w:line="240" w:lineRule="auto"/>
      </w:pPr>
      <w:r>
        <w:t xml:space="preserve">Sa svojim nas sinom pomiri, </w:t>
      </w:r>
    </w:p>
    <w:p w14:paraId="7BBC2878" w14:textId="369E53DE" w:rsidR="004F4F8E" w:rsidRDefault="004F4F8E" w:rsidP="004F4F8E">
      <w:pPr>
        <w:spacing w:after="0" w:line="240" w:lineRule="auto"/>
      </w:pPr>
      <w:r>
        <w:t xml:space="preserve">svojemu nas Sinu preporuči, </w:t>
      </w:r>
    </w:p>
    <w:p w14:paraId="0D741AAC" w14:textId="3C312620" w:rsidR="004F4F8E" w:rsidRDefault="004F4F8E" w:rsidP="004F4F8E">
      <w:pPr>
        <w:spacing w:after="0" w:line="240" w:lineRule="auto"/>
      </w:pPr>
      <w:r>
        <w:t xml:space="preserve">svojemu nas sinu izruči. Amen. </w:t>
      </w:r>
    </w:p>
    <w:p w14:paraId="43EF236E" w14:textId="77777777" w:rsidR="004F4F8E" w:rsidRDefault="004F4F8E" w:rsidP="004F4F8E">
      <w:pPr>
        <w:spacing w:after="0" w:line="240" w:lineRule="auto"/>
      </w:pPr>
    </w:p>
    <w:p w14:paraId="590C5DF7" w14:textId="06BA48D8" w:rsidR="004F4F8E" w:rsidRDefault="004F4F8E" w:rsidP="004F4F8E">
      <w:pPr>
        <w:spacing w:line="480" w:lineRule="auto"/>
      </w:pPr>
    </w:p>
    <w:p w14:paraId="33892C02" w14:textId="6762686F" w:rsidR="004F4F8E" w:rsidRDefault="004F4F8E" w:rsidP="004F4F8E">
      <w:pPr>
        <w:spacing w:line="480" w:lineRule="auto"/>
      </w:pPr>
      <w:r>
        <w:t xml:space="preserve">Nalazimo se u Velikom tjednu kada bi naša molitva trebala biti bolja kao i naše ponašanje. </w:t>
      </w:r>
    </w:p>
    <w:p w14:paraId="2CDF68FD" w14:textId="386E8855" w:rsidR="004F4F8E" w:rsidRDefault="004F4F8E" w:rsidP="004F4F8E">
      <w:pPr>
        <w:spacing w:line="480" w:lineRule="auto"/>
      </w:pPr>
      <w:r>
        <w:t xml:space="preserve">Poslušajte pjesmu na poveznici: </w:t>
      </w:r>
      <w:hyperlink r:id="rId4" w:history="1">
        <w:r w:rsidRPr="00C3423E">
          <w:rPr>
            <w:rStyle w:val="Hyperlink"/>
          </w:rPr>
          <w:t>https://www.youtube.com/watch?v=m03bgFedMYg</w:t>
        </w:r>
      </w:hyperlink>
    </w:p>
    <w:p w14:paraId="0370ED0A" w14:textId="4EF78F2B" w:rsidR="004F4F8E" w:rsidRDefault="004F4F8E" w:rsidP="004F4F8E">
      <w:pPr>
        <w:spacing w:line="480" w:lineRule="auto"/>
      </w:pPr>
      <w:r>
        <w:t xml:space="preserve">Bilo bi lijepo da je naučite pjevati. </w:t>
      </w:r>
    </w:p>
    <w:p w14:paraId="0A3C3805" w14:textId="2539289F" w:rsidR="00B86E96" w:rsidRDefault="00B86E96" w:rsidP="004F4F8E">
      <w:pPr>
        <w:spacing w:line="480" w:lineRule="auto"/>
      </w:pPr>
      <w:r>
        <w:t>Pokušajte usmeno reći što ste saznali o Isusu u ovoj pjesmi?</w:t>
      </w:r>
      <w:bookmarkStart w:id="0" w:name="_GoBack"/>
      <w:bookmarkEnd w:id="0"/>
    </w:p>
    <w:p w14:paraId="3F4550EC" w14:textId="77777777" w:rsidR="004F4F8E" w:rsidRDefault="004F4F8E" w:rsidP="004F4F8E">
      <w:pPr>
        <w:spacing w:line="480" w:lineRule="auto"/>
      </w:pPr>
    </w:p>
    <w:p w14:paraId="4BDC528E" w14:textId="43D7876B" w:rsidR="0032609B" w:rsidRDefault="004F4F8E" w:rsidP="004F4F8E">
      <w:pPr>
        <w:spacing w:line="480" w:lineRule="auto"/>
        <w:rPr>
          <w:rStyle w:val="Hyperlink"/>
        </w:rPr>
      </w:pPr>
      <w:r>
        <w:t>N</w:t>
      </w:r>
      <w:r w:rsidR="00CE7EDA">
        <w:t>a ovoj poveznici nalazi se kviz</w:t>
      </w:r>
      <w:r w:rsidR="00CA7EC2">
        <w:t xml:space="preserve"> „Pratim Isusa od Cvjetnice do Uskrsa“. </w:t>
      </w:r>
      <w:r w:rsidR="00CE7EDA">
        <w:t xml:space="preserve">Upišite svoje </w:t>
      </w:r>
      <w:r w:rsidR="00CE7EDA" w:rsidRPr="00CE7EDA">
        <w:rPr>
          <w:b/>
          <w:bCs/>
        </w:rPr>
        <w:t>ime i razred</w:t>
      </w:r>
      <w:r w:rsidR="00CE7EDA">
        <w:t xml:space="preserve"> i riješite kviz. </w:t>
      </w:r>
      <w:hyperlink r:id="rId5" w:history="1">
        <w:r w:rsidR="00CE7EDA">
          <w:rPr>
            <w:rStyle w:val="Hyperlink"/>
          </w:rPr>
          <w:t>testmoz.com/2671049</w:t>
        </w:r>
      </w:hyperlink>
    </w:p>
    <w:p w14:paraId="602B4EBC" w14:textId="184E0D5E" w:rsidR="004F4F8E" w:rsidRDefault="004F4F8E" w:rsidP="004F4F8E">
      <w:pPr>
        <w:spacing w:line="480" w:lineRule="auto"/>
      </w:pPr>
    </w:p>
    <w:sectPr w:rsidR="004F4F8E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6C2B"/>
    <w:rsid w:val="0032609B"/>
    <w:rsid w:val="004F4F8E"/>
    <w:rsid w:val="00576C2B"/>
    <w:rsid w:val="008C4525"/>
    <w:rsid w:val="00B86E96"/>
    <w:rsid w:val="00CA7EC2"/>
    <w:rsid w:val="00C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6936"/>
  <w15:chartTrackingRefBased/>
  <w15:docId w15:val="{40957C30-5C9B-42BB-8940-FB85B98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E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moz.com/q/2671049" TargetMode="External"/><Relationship Id="rId4" Type="http://schemas.openxmlformats.org/officeDocument/2006/relationships/hyperlink" Target="https://www.youtube.com/watch?v=m03bgFedMY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2020-04-06T19:42:00Z</cp:lastPrinted>
  <dcterms:created xsi:type="dcterms:W3CDTF">2020-04-06T15:34:00Z</dcterms:created>
  <dcterms:modified xsi:type="dcterms:W3CDTF">2020-04-06T20:03:00Z</dcterms:modified>
</cp:coreProperties>
</file>